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785FE" w14:textId="3CF0AE09" w:rsidR="00CB7407" w:rsidRPr="00882DF3" w:rsidRDefault="00CB7407">
      <w:r w:rsidRPr="00882DF3">
        <w:t>DATE:</w:t>
      </w:r>
      <w:r w:rsidRPr="00882DF3">
        <w:tab/>
      </w:r>
      <w:r w:rsidRPr="00882DF3">
        <w:tab/>
      </w:r>
      <w:r w:rsidR="00DE142D">
        <w:t>December</w:t>
      </w:r>
      <w:r w:rsidR="002808F2">
        <w:t xml:space="preserve"> </w:t>
      </w:r>
      <w:r w:rsidR="00DE142D">
        <w:t>3</w:t>
      </w:r>
      <w:r w:rsidR="0024756F">
        <w:t>, 20</w:t>
      </w:r>
      <w:r w:rsidR="00140CB0">
        <w:t>20</w:t>
      </w:r>
    </w:p>
    <w:p w14:paraId="1BFC3AD1" w14:textId="77777777" w:rsidR="00CB7407" w:rsidRPr="00882DF3" w:rsidRDefault="00CB7407">
      <w:r w:rsidRPr="00882DF3">
        <w:t>TO:</w:t>
      </w:r>
      <w:r w:rsidRPr="00882DF3">
        <w:tab/>
      </w:r>
      <w:r w:rsidRPr="00882DF3">
        <w:tab/>
        <w:t>Operations Committee Members</w:t>
      </w:r>
    </w:p>
    <w:p w14:paraId="366919BA" w14:textId="77777777" w:rsidR="00CB7407" w:rsidRPr="00882DF3" w:rsidRDefault="00CB7407">
      <w:r w:rsidRPr="00882DF3">
        <w:t>FROM:</w:t>
      </w:r>
      <w:r w:rsidR="00857C11" w:rsidRPr="00882DF3">
        <w:tab/>
      </w:r>
      <w:r w:rsidR="002C3D12">
        <w:t>Steve Vogt</w:t>
      </w:r>
      <w:r w:rsidRPr="00882DF3">
        <w:t>, Committee Chairman</w:t>
      </w:r>
    </w:p>
    <w:p w14:paraId="790CB814" w14:textId="77777777" w:rsidR="00CB7407" w:rsidRPr="00882DF3" w:rsidRDefault="00CB7407">
      <w:r w:rsidRPr="00882DF3">
        <w:t>SUBJECT:</w:t>
      </w:r>
      <w:r w:rsidRPr="00882DF3">
        <w:tab/>
        <w:t>Meeting Notice and Agenda</w:t>
      </w:r>
    </w:p>
    <w:p w14:paraId="77FECA5A" w14:textId="77777777" w:rsidR="00CD05DC" w:rsidRPr="00882DF3" w:rsidRDefault="00CD05DC"/>
    <w:p w14:paraId="04A5DEE7" w14:textId="0A41C448" w:rsidR="00B216E8" w:rsidRDefault="00CB7407">
      <w:pPr>
        <w:rPr>
          <w:rFonts w:ascii="Times" w:hAnsi="Times"/>
          <w:b/>
          <w:color w:val="000000"/>
          <w:u w:val="single"/>
        </w:rPr>
      </w:pPr>
      <w:r w:rsidRPr="00B81618">
        <w:rPr>
          <w:b/>
          <w:bCs/>
        </w:rPr>
        <w:t xml:space="preserve">The operations committee will meet at </w:t>
      </w:r>
      <w:r w:rsidR="00DE142D">
        <w:rPr>
          <w:b/>
          <w:bCs/>
          <w:highlight w:val="yellow"/>
        </w:rPr>
        <w:t>1:00</w:t>
      </w:r>
      <w:r w:rsidRPr="00B81618">
        <w:rPr>
          <w:b/>
          <w:bCs/>
          <w:highlight w:val="yellow"/>
        </w:rPr>
        <w:t xml:space="preserve"> p.m., </w:t>
      </w:r>
      <w:r w:rsidR="00DE142D">
        <w:rPr>
          <w:b/>
          <w:bCs/>
          <w:highlight w:val="yellow"/>
        </w:rPr>
        <w:t>December</w:t>
      </w:r>
      <w:r w:rsidR="0064489D" w:rsidRPr="00B81618">
        <w:rPr>
          <w:b/>
          <w:bCs/>
          <w:highlight w:val="yellow"/>
        </w:rPr>
        <w:t xml:space="preserve"> </w:t>
      </w:r>
      <w:r w:rsidR="005526C6" w:rsidRPr="00B81618">
        <w:rPr>
          <w:b/>
          <w:bCs/>
          <w:highlight w:val="yellow"/>
        </w:rPr>
        <w:t>1</w:t>
      </w:r>
      <w:r w:rsidR="00DE142D">
        <w:rPr>
          <w:b/>
          <w:bCs/>
          <w:highlight w:val="yellow"/>
        </w:rPr>
        <w:t>0</w:t>
      </w:r>
      <w:r w:rsidR="00690D37" w:rsidRPr="00B81618">
        <w:rPr>
          <w:b/>
          <w:bCs/>
          <w:highlight w:val="yellow"/>
        </w:rPr>
        <w:t>, 20</w:t>
      </w:r>
      <w:r w:rsidR="00A3310F" w:rsidRPr="00B81618">
        <w:rPr>
          <w:b/>
          <w:bCs/>
          <w:highlight w:val="yellow"/>
        </w:rPr>
        <w:t>20</w:t>
      </w:r>
      <w:r w:rsidRPr="00B81618">
        <w:rPr>
          <w:b/>
          <w:bCs/>
        </w:rPr>
        <w:t xml:space="preserve">, </w:t>
      </w:r>
      <w:r w:rsidR="00824663" w:rsidRPr="00824663">
        <w:rPr>
          <w:rFonts w:ascii="Times" w:hAnsi="Times"/>
          <w:bCs/>
          <w:color w:val="000000"/>
          <w:u w:val="single"/>
        </w:rPr>
        <w:t>Zoom or call-in.</w:t>
      </w:r>
      <w:r w:rsidR="00765E38" w:rsidRPr="00320D3B">
        <w:rPr>
          <w:rFonts w:ascii="Times" w:hAnsi="Times"/>
          <w:b/>
          <w:color w:val="000000"/>
          <w:u w:val="single"/>
        </w:rPr>
        <w:t xml:space="preserve"> </w:t>
      </w:r>
    </w:p>
    <w:p w14:paraId="0EB14D09" w14:textId="77777777" w:rsidR="006D1B9A" w:rsidRDefault="006D1B9A" w:rsidP="006D1B9A">
      <w:pPr>
        <w:rPr>
          <w:b/>
          <w:bCs/>
          <w:sz w:val="22"/>
          <w:szCs w:val="22"/>
        </w:rPr>
      </w:pPr>
    </w:p>
    <w:p w14:paraId="1D1485F1" w14:textId="3ED50F1B" w:rsidR="006D1B9A" w:rsidRPr="006D1B9A" w:rsidRDefault="006D1B9A" w:rsidP="006D1B9A">
      <w:pPr>
        <w:rPr>
          <w:b/>
          <w:bCs/>
        </w:rPr>
      </w:pPr>
      <w:r w:rsidRPr="006D1B9A">
        <w:rPr>
          <w:b/>
          <w:bCs/>
        </w:rPr>
        <w:t>Join Zoom Meeting</w:t>
      </w:r>
    </w:p>
    <w:p w14:paraId="128C0E75" w14:textId="77777777" w:rsidR="006D1B9A" w:rsidRPr="006D1B9A" w:rsidRDefault="006D1B9A" w:rsidP="006D1B9A">
      <w:hyperlink r:id="rId7" w:history="1">
        <w:r w:rsidRPr="006D1B9A">
          <w:rPr>
            <w:rStyle w:val="Hyperlink"/>
          </w:rPr>
          <w:t>https://us02web.zoom.us/j/85383695813?pwd=cjZWYkp6WmJobUMyU3FkbDM5eXVSUT09</w:t>
        </w:r>
      </w:hyperlink>
    </w:p>
    <w:p w14:paraId="5778EFD8" w14:textId="77777777" w:rsidR="006D1B9A" w:rsidRPr="006D1B9A" w:rsidRDefault="006D1B9A" w:rsidP="006D1B9A">
      <w:pPr>
        <w:rPr>
          <w:b/>
          <w:bCs/>
        </w:rPr>
      </w:pPr>
    </w:p>
    <w:p w14:paraId="711A5857" w14:textId="77777777" w:rsidR="006D1B9A" w:rsidRPr="006D1B9A" w:rsidRDefault="006D1B9A" w:rsidP="006D1B9A">
      <w:pPr>
        <w:rPr>
          <w:b/>
          <w:bCs/>
        </w:rPr>
      </w:pPr>
      <w:r w:rsidRPr="006D1B9A">
        <w:rPr>
          <w:b/>
          <w:bCs/>
        </w:rPr>
        <w:t>Call-in information: 1-312-626-6799     Meeting ID: 853 8369 5813     Passcode: 189349</w:t>
      </w:r>
    </w:p>
    <w:p w14:paraId="4393EDBF" w14:textId="77777777" w:rsidR="006D1B9A" w:rsidRDefault="006D1B9A"/>
    <w:p w14:paraId="3D3D3D55" w14:textId="77777777" w:rsidR="000D71A3" w:rsidRDefault="000D71A3" w:rsidP="00CB7407">
      <w:pPr>
        <w:jc w:val="center"/>
        <w:rPr>
          <w:b/>
        </w:rPr>
      </w:pPr>
    </w:p>
    <w:p w14:paraId="7166AFFB" w14:textId="77777777" w:rsidR="00CB7407" w:rsidRDefault="00CB7407" w:rsidP="00CB7407">
      <w:pPr>
        <w:jc w:val="center"/>
        <w:rPr>
          <w:b/>
        </w:rPr>
      </w:pPr>
      <w:r w:rsidRPr="00882DF3">
        <w:rPr>
          <w:b/>
        </w:rPr>
        <w:t>AGENDA</w:t>
      </w:r>
    </w:p>
    <w:p w14:paraId="67910F4D" w14:textId="77777777" w:rsidR="00B06F71" w:rsidRDefault="00B06F71" w:rsidP="00CB7407">
      <w:pPr>
        <w:jc w:val="center"/>
        <w:rPr>
          <w:b/>
        </w:rPr>
      </w:pPr>
    </w:p>
    <w:p w14:paraId="4304EF9D" w14:textId="77777777" w:rsidR="00CB7407" w:rsidRPr="00882DF3" w:rsidRDefault="00CB7407" w:rsidP="00D6043A">
      <w:pPr>
        <w:rPr>
          <w:b/>
        </w:rPr>
      </w:pPr>
      <w:r w:rsidRPr="00882DF3">
        <w:rPr>
          <w:b/>
        </w:rPr>
        <w:t xml:space="preserve">Call to order – </w:t>
      </w:r>
      <w:r w:rsidR="002C3D12">
        <w:rPr>
          <w:b/>
        </w:rPr>
        <w:t>Steve Vogt</w:t>
      </w:r>
    </w:p>
    <w:p w14:paraId="2F69306E" w14:textId="77777777" w:rsidR="00CD63A6" w:rsidRPr="00882DF3" w:rsidRDefault="00CD63A6" w:rsidP="00CB7407">
      <w:pPr>
        <w:rPr>
          <w:b/>
        </w:rPr>
      </w:pPr>
    </w:p>
    <w:p w14:paraId="7173AFFE" w14:textId="77777777" w:rsidR="00CB7407" w:rsidRPr="00882DF3" w:rsidRDefault="00CB7407" w:rsidP="00D6043A">
      <w:pPr>
        <w:numPr>
          <w:ilvl w:val="0"/>
          <w:numId w:val="7"/>
        </w:numPr>
        <w:rPr>
          <w:b/>
        </w:rPr>
      </w:pPr>
      <w:r w:rsidRPr="00882DF3">
        <w:rPr>
          <w:b/>
        </w:rPr>
        <w:t>Minutes</w:t>
      </w:r>
    </w:p>
    <w:p w14:paraId="7E33A0C6" w14:textId="3994BB33" w:rsidR="00CB7407" w:rsidRPr="00882DF3" w:rsidRDefault="00CB7407" w:rsidP="00D6043A">
      <w:pPr>
        <w:ind w:left="1080"/>
        <w:rPr>
          <w:i/>
        </w:rPr>
      </w:pPr>
      <w:r w:rsidRPr="00882DF3">
        <w:t xml:space="preserve">A copy of the </w:t>
      </w:r>
      <w:r w:rsidR="005526C6">
        <w:t>October</w:t>
      </w:r>
      <w:r w:rsidR="000756AA" w:rsidRPr="00882DF3">
        <w:t xml:space="preserve"> Operations </w:t>
      </w:r>
      <w:r w:rsidRPr="00882DF3">
        <w:t xml:space="preserve">Committee </w:t>
      </w:r>
      <w:r w:rsidR="006C4112">
        <w:t xml:space="preserve">meeting </w:t>
      </w:r>
      <w:r w:rsidRPr="00882DF3">
        <w:t xml:space="preserve">minutes is enclosed in your packet. </w:t>
      </w:r>
      <w:r w:rsidRPr="00882DF3">
        <w:rPr>
          <w:i/>
        </w:rPr>
        <w:t>Committee vote needed.</w:t>
      </w:r>
    </w:p>
    <w:p w14:paraId="1DABD5BA" w14:textId="77777777" w:rsidR="00CB7407" w:rsidRPr="00882DF3" w:rsidRDefault="00CB7407" w:rsidP="00D6043A">
      <w:pPr>
        <w:rPr>
          <w:i/>
        </w:rPr>
      </w:pPr>
    </w:p>
    <w:p w14:paraId="6432F58B" w14:textId="7662ABCD" w:rsidR="00F95E76" w:rsidRDefault="002536FF" w:rsidP="00F95E76">
      <w:pPr>
        <w:numPr>
          <w:ilvl w:val="0"/>
          <w:numId w:val="7"/>
        </w:numPr>
        <w:rPr>
          <w:b/>
        </w:rPr>
      </w:pPr>
      <w:r>
        <w:rPr>
          <w:b/>
        </w:rPr>
        <w:t>Financial Statements</w:t>
      </w:r>
      <w:r w:rsidR="00F95E76">
        <w:rPr>
          <w:b/>
        </w:rPr>
        <w:t xml:space="preserve"> – Linda Loughridge</w:t>
      </w:r>
    </w:p>
    <w:p w14:paraId="1202BF73" w14:textId="68BA7268" w:rsidR="004A4FEE" w:rsidRDefault="009529B6" w:rsidP="004A4FEE">
      <w:pPr>
        <w:ind w:left="1080"/>
        <w:rPr>
          <w:i/>
        </w:rPr>
      </w:pPr>
      <w:r>
        <w:t xml:space="preserve">MRPC/MRB </w:t>
      </w:r>
      <w:r w:rsidR="002536FF">
        <w:t>financial statements</w:t>
      </w:r>
      <w:r>
        <w:t xml:space="preserve"> and MRPC/MRDC-RLF and IRP </w:t>
      </w:r>
      <w:r w:rsidR="002536FF">
        <w:t xml:space="preserve">program financial statements for the </w:t>
      </w:r>
      <w:r w:rsidR="00A97EFF">
        <w:t>period</w:t>
      </w:r>
      <w:r w:rsidR="002536FF">
        <w:t xml:space="preserve"> ending </w:t>
      </w:r>
      <w:r w:rsidR="00BA4D31">
        <w:t>November</w:t>
      </w:r>
      <w:r w:rsidR="00A97EFF">
        <w:t xml:space="preserve"> 3</w:t>
      </w:r>
      <w:r w:rsidR="00BA4D31">
        <w:t>0</w:t>
      </w:r>
      <w:r w:rsidR="002536FF">
        <w:t>, 20</w:t>
      </w:r>
      <w:r w:rsidR="00A3310F">
        <w:t>20</w:t>
      </w:r>
      <w:r>
        <w:t xml:space="preserve"> will be presented</w:t>
      </w:r>
      <w:r w:rsidR="00F95E76">
        <w:t xml:space="preserve">. </w:t>
      </w:r>
      <w:r w:rsidR="00BC0E08">
        <w:rPr>
          <w:i/>
        </w:rPr>
        <w:t xml:space="preserve"> </w:t>
      </w:r>
      <w:r w:rsidR="00403F36">
        <w:rPr>
          <w:i/>
        </w:rPr>
        <w:t>C</w:t>
      </w:r>
      <w:r w:rsidR="00F95E76" w:rsidRPr="00064981">
        <w:rPr>
          <w:i/>
        </w:rPr>
        <w:t>ommittee</w:t>
      </w:r>
      <w:r w:rsidR="00F95E76">
        <w:rPr>
          <w:i/>
        </w:rPr>
        <w:t xml:space="preserve"> vote needed.</w:t>
      </w:r>
    </w:p>
    <w:p w14:paraId="0E774C1D" w14:textId="77777777" w:rsidR="00E763B7" w:rsidRDefault="00E763B7" w:rsidP="004A4FEE">
      <w:pPr>
        <w:ind w:left="1080"/>
        <w:rPr>
          <w:i/>
        </w:rPr>
      </w:pPr>
    </w:p>
    <w:p w14:paraId="7807AEFB" w14:textId="015C6EA2" w:rsidR="0039199F" w:rsidRDefault="0039199F" w:rsidP="0039199F">
      <w:pPr>
        <w:numPr>
          <w:ilvl w:val="0"/>
          <w:numId w:val="7"/>
        </w:numPr>
        <w:rPr>
          <w:b/>
        </w:rPr>
      </w:pPr>
      <w:r>
        <w:rPr>
          <w:b/>
        </w:rPr>
        <w:t>RLF</w:t>
      </w:r>
      <w:r w:rsidR="00DA4B11">
        <w:rPr>
          <w:b/>
        </w:rPr>
        <w:t xml:space="preserve"> CARES Act RLF Loan Program Update</w:t>
      </w:r>
      <w:r>
        <w:rPr>
          <w:b/>
        </w:rPr>
        <w:t>– Linda Loughridge</w:t>
      </w:r>
    </w:p>
    <w:p w14:paraId="59D0CB98" w14:textId="42EE1628" w:rsidR="0039199F" w:rsidRDefault="00BE4DA8" w:rsidP="0039199F">
      <w:pPr>
        <w:ind w:left="1080"/>
        <w:rPr>
          <w:i/>
        </w:rPr>
      </w:pPr>
      <w:r>
        <w:t>S</w:t>
      </w:r>
      <w:r w:rsidR="005526C6">
        <w:t xml:space="preserve">taff will provide an update on the CARES RLF program including </w:t>
      </w:r>
      <w:r w:rsidR="00DA4B11">
        <w:t>recent activity and remaining unobligated balance of funds</w:t>
      </w:r>
      <w:r w:rsidR="0039199F">
        <w:t xml:space="preserve">. </w:t>
      </w:r>
      <w:r w:rsidR="0039199F">
        <w:rPr>
          <w:i/>
        </w:rPr>
        <w:t xml:space="preserve"> </w:t>
      </w:r>
      <w:r>
        <w:rPr>
          <w:i/>
        </w:rPr>
        <w:t>No c</w:t>
      </w:r>
      <w:r w:rsidR="0039199F" w:rsidRPr="00064981">
        <w:rPr>
          <w:i/>
        </w:rPr>
        <w:t>ommittee</w:t>
      </w:r>
      <w:r w:rsidR="0039199F">
        <w:rPr>
          <w:i/>
        </w:rPr>
        <w:t xml:space="preserve"> vote needed.</w:t>
      </w:r>
    </w:p>
    <w:p w14:paraId="1B7E10D8" w14:textId="77777777" w:rsidR="00BD5559" w:rsidRDefault="00BD5559" w:rsidP="0039199F">
      <w:pPr>
        <w:ind w:left="1080"/>
        <w:rPr>
          <w:i/>
        </w:rPr>
      </w:pPr>
    </w:p>
    <w:p w14:paraId="734E1C0F" w14:textId="121CBA90" w:rsidR="00BE4DA8" w:rsidRDefault="00DA4B11" w:rsidP="00BE4DA8">
      <w:pPr>
        <w:numPr>
          <w:ilvl w:val="0"/>
          <w:numId w:val="7"/>
        </w:numPr>
        <w:rPr>
          <w:b/>
        </w:rPr>
      </w:pPr>
      <w:r>
        <w:rPr>
          <w:b/>
        </w:rPr>
        <w:t>MRDC SBA SMART Review</w:t>
      </w:r>
      <w:r w:rsidR="00BE4DA8">
        <w:rPr>
          <w:b/>
        </w:rPr>
        <w:t xml:space="preserve"> – Linda Loughridge</w:t>
      </w:r>
    </w:p>
    <w:p w14:paraId="169755B3" w14:textId="06EA1030" w:rsidR="00BE4DA8" w:rsidRDefault="00DA4B11" w:rsidP="00BE4DA8">
      <w:pPr>
        <w:ind w:left="1080"/>
        <w:rPr>
          <w:i/>
        </w:rPr>
      </w:pPr>
      <w:r>
        <w:t>Staff will update the committee on MRDC operations and the upcoming SBA SMART review</w:t>
      </w:r>
      <w:r w:rsidR="00BE4DA8">
        <w:t xml:space="preserve">. </w:t>
      </w:r>
      <w:r w:rsidR="00BE4DA8">
        <w:rPr>
          <w:i/>
        </w:rPr>
        <w:t xml:space="preserve"> No c</w:t>
      </w:r>
      <w:r w:rsidR="00BE4DA8" w:rsidRPr="00064981">
        <w:rPr>
          <w:i/>
        </w:rPr>
        <w:t>ommittee</w:t>
      </w:r>
      <w:r w:rsidR="00BE4DA8">
        <w:rPr>
          <w:i/>
        </w:rPr>
        <w:t xml:space="preserve"> vote needed.</w:t>
      </w:r>
    </w:p>
    <w:p w14:paraId="46BF7D62" w14:textId="77777777" w:rsidR="00BE4DA8" w:rsidRDefault="00BE4DA8" w:rsidP="00BE4DA8">
      <w:pPr>
        <w:ind w:left="1080"/>
        <w:rPr>
          <w:i/>
        </w:rPr>
      </w:pPr>
    </w:p>
    <w:p w14:paraId="52F1A081" w14:textId="77777777" w:rsidR="006E1687" w:rsidRDefault="00C551F7" w:rsidP="006E1687">
      <w:pPr>
        <w:numPr>
          <w:ilvl w:val="0"/>
          <w:numId w:val="7"/>
        </w:numPr>
        <w:rPr>
          <w:b/>
        </w:rPr>
      </w:pPr>
      <w:r>
        <w:rPr>
          <w:b/>
        </w:rPr>
        <w:t>Adjourn</w:t>
      </w:r>
    </w:p>
    <w:sectPr w:rsidR="006E1687" w:rsidSect="0039199F">
      <w:pgSz w:w="12240" w:h="15840" w:code="1"/>
      <w:pgMar w:top="2160" w:right="1440" w:bottom="1800" w:left="108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B976E" w14:textId="77777777" w:rsidR="009529B6" w:rsidRDefault="009529B6" w:rsidP="009529B6">
      <w:r>
        <w:separator/>
      </w:r>
    </w:p>
  </w:endnote>
  <w:endnote w:type="continuationSeparator" w:id="0">
    <w:p w14:paraId="54E9EDBA" w14:textId="77777777" w:rsidR="009529B6" w:rsidRDefault="009529B6" w:rsidP="009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768DB" w14:textId="77777777" w:rsidR="009529B6" w:rsidRDefault="009529B6" w:rsidP="009529B6">
      <w:r>
        <w:separator/>
      </w:r>
    </w:p>
  </w:footnote>
  <w:footnote w:type="continuationSeparator" w:id="0">
    <w:p w14:paraId="5A96980B" w14:textId="77777777" w:rsidR="009529B6" w:rsidRDefault="009529B6" w:rsidP="009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A71EA"/>
    <w:multiLevelType w:val="multilevel"/>
    <w:tmpl w:val="B3F65C3E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6714C"/>
    <w:multiLevelType w:val="hybridMultilevel"/>
    <w:tmpl w:val="8508EDD8"/>
    <w:lvl w:ilvl="0" w:tplc="7A5220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445"/>
    <w:multiLevelType w:val="multilevel"/>
    <w:tmpl w:val="8746F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E7D40"/>
    <w:multiLevelType w:val="hybridMultilevel"/>
    <w:tmpl w:val="88AA73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6B5F71"/>
    <w:multiLevelType w:val="hybridMultilevel"/>
    <w:tmpl w:val="8FE4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24F8C"/>
    <w:multiLevelType w:val="hybridMultilevel"/>
    <w:tmpl w:val="977E318E"/>
    <w:lvl w:ilvl="0" w:tplc="A476E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F30EE3"/>
    <w:multiLevelType w:val="hybridMultilevel"/>
    <w:tmpl w:val="9BEE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733F5"/>
    <w:multiLevelType w:val="hybridMultilevel"/>
    <w:tmpl w:val="87F071E2"/>
    <w:lvl w:ilvl="0" w:tplc="F29AB0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722C1C"/>
    <w:multiLevelType w:val="hybridMultilevel"/>
    <w:tmpl w:val="B3F65C3E"/>
    <w:lvl w:ilvl="0" w:tplc="A8EE2D8C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1B3EB0"/>
    <w:multiLevelType w:val="hybridMultilevel"/>
    <w:tmpl w:val="AA6EE418"/>
    <w:lvl w:ilvl="0" w:tplc="641046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407"/>
    <w:rsid w:val="00005ACA"/>
    <w:rsid w:val="00016F81"/>
    <w:rsid w:val="00022297"/>
    <w:rsid w:val="00034F74"/>
    <w:rsid w:val="00060768"/>
    <w:rsid w:val="00064981"/>
    <w:rsid w:val="000664F3"/>
    <w:rsid w:val="00070540"/>
    <w:rsid w:val="000756AA"/>
    <w:rsid w:val="00092166"/>
    <w:rsid w:val="000A332D"/>
    <w:rsid w:val="000C1E02"/>
    <w:rsid w:val="000D3E1B"/>
    <w:rsid w:val="000D4C3B"/>
    <w:rsid w:val="000D71A3"/>
    <w:rsid w:val="0011689D"/>
    <w:rsid w:val="00140CB0"/>
    <w:rsid w:val="00154582"/>
    <w:rsid w:val="0015792A"/>
    <w:rsid w:val="0016092D"/>
    <w:rsid w:val="00173AA4"/>
    <w:rsid w:val="00181BE8"/>
    <w:rsid w:val="00196725"/>
    <w:rsid w:val="001C0336"/>
    <w:rsid w:val="001C47C8"/>
    <w:rsid w:val="001D12A7"/>
    <w:rsid w:val="001D12CC"/>
    <w:rsid w:val="0020375D"/>
    <w:rsid w:val="00210656"/>
    <w:rsid w:val="00227430"/>
    <w:rsid w:val="0023496F"/>
    <w:rsid w:val="002434B8"/>
    <w:rsid w:val="0024756F"/>
    <w:rsid w:val="002536FF"/>
    <w:rsid w:val="00255317"/>
    <w:rsid w:val="002563B2"/>
    <w:rsid w:val="00270AAA"/>
    <w:rsid w:val="00273103"/>
    <w:rsid w:val="002808F2"/>
    <w:rsid w:val="00290A41"/>
    <w:rsid w:val="00292109"/>
    <w:rsid w:val="002B43AF"/>
    <w:rsid w:val="002B5BAC"/>
    <w:rsid w:val="002C3D12"/>
    <w:rsid w:val="002D4573"/>
    <w:rsid w:val="002E5030"/>
    <w:rsid w:val="002E6145"/>
    <w:rsid w:val="00311E1C"/>
    <w:rsid w:val="00321F20"/>
    <w:rsid w:val="00324941"/>
    <w:rsid w:val="00340238"/>
    <w:rsid w:val="003445CD"/>
    <w:rsid w:val="00363A6E"/>
    <w:rsid w:val="00367697"/>
    <w:rsid w:val="00374677"/>
    <w:rsid w:val="0037510F"/>
    <w:rsid w:val="00385554"/>
    <w:rsid w:val="0039199F"/>
    <w:rsid w:val="003A5E2E"/>
    <w:rsid w:val="003B7589"/>
    <w:rsid w:val="003C78C1"/>
    <w:rsid w:val="003E5F0B"/>
    <w:rsid w:val="00403F36"/>
    <w:rsid w:val="00413088"/>
    <w:rsid w:val="00416CC9"/>
    <w:rsid w:val="0043199E"/>
    <w:rsid w:val="004322C3"/>
    <w:rsid w:val="00445F3D"/>
    <w:rsid w:val="00453BBC"/>
    <w:rsid w:val="0046389F"/>
    <w:rsid w:val="00473249"/>
    <w:rsid w:val="00476787"/>
    <w:rsid w:val="004914E9"/>
    <w:rsid w:val="00491E59"/>
    <w:rsid w:val="00495AFE"/>
    <w:rsid w:val="004A4FEE"/>
    <w:rsid w:val="004B5466"/>
    <w:rsid w:val="004D1009"/>
    <w:rsid w:val="004E0C8D"/>
    <w:rsid w:val="004E0FBB"/>
    <w:rsid w:val="004E198E"/>
    <w:rsid w:val="005212C3"/>
    <w:rsid w:val="005259DC"/>
    <w:rsid w:val="005519E6"/>
    <w:rsid w:val="00551B69"/>
    <w:rsid w:val="00551F2C"/>
    <w:rsid w:val="005526C6"/>
    <w:rsid w:val="00572BD3"/>
    <w:rsid w:val="005739DE"/>
    <w:rsid w:val="00574B71"/>
    <w:rsid w:val="005A7000"/>
    <w:rsid w:val="005B1521"/>
    <w:rsid w:val="005B2192"/>
    <w:rsid w:val="005C5EAF"/>
    <w:rsid w:val="005E086B"/>
    <w:rsid w:val="005E29FB"/>
    <w:rsid w:val="005F2CA5"/>
    <w:rsid w:val="005F4461"/>
    <w:rsid w:val="0060150D"/>
    <w:rsid w:val="00603A74"/>
    <w:rsid w:val="00617B07"/>
    <w:rsid w:val="00632F99"/>
    <w:rsid w:val="006368DE"/>
    <w:rsid w:val="006412DC"/>
    <w:rsid w:val="0064489D"/>
    <w:rsid w:val="00653427"/>
    <w:rsid w:val="006546A9"/>
    <w:rsid w:val="00671DCF"/>
    <w:rsid w:val="00673C9D"/>
    <w:rsid w:val="00673E8F"/>
    <w:rsid w:val="0067770D"/>
    <w:rsid w:val="00680511"/>
    <w:rsid w:val="00681000"/>
    <w:rsid w:val="0068289E"/>
    <w:rsid w:val="00690D37"/>
    <w:rsid w:val="00693C34"/>
    <w:rsid w:val="006A566E"/>
    <w:rsid w:val="006B385E"/>
    <w:rsid w:val="006B506C"/>
    <w:rsid w:val="006C25EE"/>
    <w:rsid w:val="006C4112"/>
    <w:rsid w:val="006D1B9A"/>
    <w:rsid w:val="006D5957"/>
    <w:rsid w:val="006E1687"/>
    <w:rsid w:val="006F1A69"/>
    <w:rsid w:val="007100EB"/>
    <w:rsid w:val="00711B03"/>
    <w:rsid w:val="0071576B"/>
    <w:rsid w:val="007170F7"/>
    <w:rsid w:val="0072536B"/>
    <w:rsid w:val="00736570"/>
    <w:rsid w:val="00765E38"/>
    <w:rsid w:val="0078179F"/>
    <w:rsid w:val="007917C2"/>
    <w:rsid w:val="007957CC"/>
    <w:rsid w:val="007A627D"/>
    <w:rsid w:val="007B56EB"/>
    <w:rsid w:val="007C1B17"/>
    <w:rsid w:val="007D06DE"/>
    <w:rsid w:val="007D09F7"/>
    <w:rsid w:val="008204EA"/>
    <w:rsid w:val="00824663"/>
    <w:rsid w:val="0083112A"/>
    <w:rsid w:val="00831A29"/>
    <w:rsid w:val="00844EAC"/>
    <w:rsid w:val="008454ED"/>
    <w:rsid w:val="0085002F"/>
    <w:rsid w:val="00857C11"/>
    <w:rsid w:val="00870398"/>
    <w:rsid w:val="00882DF3"/>
    <w:rsid w:val="00885AA6"/>
    <w:rsid w:val="00892017"/>
    <w:rsid w:val="00893684"/>
    <w:rsid w:val="008A73DC"/>
    <w:rsid w:val="008B12B2"/>
    <w:rsid w:val="008B1317"/>
    <w:rsid w:val="008E0D8D"/>
    <w:rsid w:val="008E53B5"/>
    <w:rsid w:val="00932E76"/>
    <w:rsid w:val="009419AC"/>
    <w:rsid w:val="00947B5C"/>
    <w:rsid w:val="00947E8A"/>
    <w:rsid w:val="009529B6"/>
    <w:rsid w:val="00955933"/>
    <w:rsid w:val="00983787"/>
    <w:rsid w:val="00987CFF"/>
    <w:rsid w:val="009A4B2C"/>
    <w:rsid w:val="009A5EB8"/>
    <w:rsid w:val="009A6FBA"/>
    <w:rsid w:val="009C5033"/>
    <w:rsid w:val="009C7E20"/>
    <w:rsid w:val="009D7DBC"/>
    <w:rsid w:val="009F498F"/>
    <w:rsid w:val="00A0111A"/>
    <w:rsid w:val="00A1438D"/>
    <w:rsid w:val="00A17BC9"/>
    <w:rsid w:val="00A2005B"/>
    <w:rsid w:val="00A3310F"/>
    <w:rsid w:val="00A34A65"/>
    <w:rsid w:val="00A3746F"/>
    <w:rsid w:val="00A46145"/>
    <w:rsid w:val="00A47C10"/>
    <w:rsid w:val="00A53C0B"/>
    <w:rsid w:val="00A54915"/>
    <w:rsid w:val="00A553BB"/>
    <w:rsid w:val="00A71557"/>
    <w:rsid w:val="00A776E8"/>
    <w:rsid w:val="00A80971"/>
    <w:rsid w:val="00A97EFF"/>
    <w:rsid w:val="00AC5F8A"/>
    <w:rsid w:val="00AD41C0"/>
    <w:rsid w:val="00AE39A2"/>
    <w:rsid w:val="00B06F71"/>
    <w:rsid w:val="00B216E8"/>
    <w:rsid w:val="00B42105"/>
    <w:rsid w:val="00B517E8"/>
    <w:rsid w:val="00B5314D"/>
    <w:rsid w:val="00B5358E"/>
    <w:rsid w:val="00B571CD"/>
    <w:rsid w:val="00B63F98"/>
    <w:rsid w:val="00B81618"/>
    <w:rsid w:val="00B85DA5"/>
    <w:rsid w:val="00BA03CA"/>
    <w:rsid w:val="00BA371E"/>
    <w:rsid w:val="00BA4D31"/>
    <w:rsid w:val="00BB3E33"/>
    <w:rsid w:val="00BC0E08"/>
    <w:rsid w:val="00BD552E"/>
    <w:rsid w:val="00BD5559"/>
    <w:rsid w:val="00BE4DA8"/>
    <w:rsid w:val="00C04E35"/>
    <w:rsid w:val="00C1157D"/>
    <w:rsid w:val="00C11BEC"/>
    <w:rsid w:val="00C551F7"/>
    <w:rsid w:val="00C6484F"/>
    <w:rsid w:val="00C66262"/>
    <w:rsid w:val="00C7121C"/>
    <w:rsid w:val="00C82A57"/>
    <w:rsid w:val="00CA1899"/>
    <w:rsid w:val="00CA2134"/>
    <w:rsid w:val="00CB157C"/>
    <w:rsid w:val="00CB61F1"/>
    <w:rsid w:val="00CB7407"/>
    <w:rsid w:val="00CC0DF3"/>
    <w:rsid w:val="00CC1A9B"/>
    <w:rsid w:val="00CC311C"/>
    <w:rsid w:val="00CC31CC"/>
    <w:rsid w:val="00CC4214"/>
    <w:rsid w:val="00CD05DC"/>
    <w:rsid w:val="00CD63A6"/>
    <w:rsid w:val="00CD6CA8"/>
    <w:rsid w:val="00CE1CC4"/>
    <w:rsid w:val="00CE22B6"/>
    <w:rsid w:val="00CE61EF"/>
    <w:rsid w:val="00CE6D9F"/>
    <w:rsid w:val="00CF31E9"/>
    <w:rsid w:val="00CF5DE6"/>
    <w:rsid w:val="00D17D83"/>
    <w:rsid w:val="00D22D4E"/>
    <w:rsid w:val="00D2400B"/>
    <w:rsid w:val="00D51563"/>
    <w:rsid w:val="00D6043A"/>
    <w:rsid w:val="00D6289A"/>
    <w:rsid w:val="00D834EC"/>
    <w:rsid w:val="00DA4B11"/>
    <w:rsid w:val="00DB5A5F"/>
    <w:rsid w:val="00DC5419"/>
    <w:rsid w:val="00DE142D"/>
    <w:rsid w:val="00E07815"/>
    <w:rsid w:val="00E119E8"/>
    <w:rsid w:val="00E669E9"/>
    <w:rsid w:val="00E71465"/>
    <w:rsid w:val="00E763B7"/>
    <w:rsid w:val="00E8424C"/>
    <w:rsid w:val="00E859AB"/>
    <w:rsid w:val="00EA6900"/>
    <w:rsid w:val="00F021D8"/>
    <w:rsid w:val="00F066B9"/>
    <w:rsid w:val="00F15ED6"/>
    <w:rsid w:val="00F43F25"/>
    <w:rsid w:val="00F56A78"/>
    <w:rsid w:val="00F56B6A"/>
    <w:rsid w:val="00F73C42"/>
    <w:rsid w:val="00F73D8E"/>
    <w:rsid w:val="00F81ED9"/>
    <w:rsid w:val="00F92C4C"/>
    <w:rsid w:val="00F951FA"/>
    <w:rsid w:val="00F95E76"/>
    <w:rsid w:val="00FA5DDA"/>
    <w:rsid w:val="00FB5817"/>
    <w:rsid w:val="00FC2229"/>
    <w:rsid w:val="00FC5048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7C5CE"/>
  <w15:docId w15:val="{731395EA-8CD0-4894-B836-905A755D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F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9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9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51F7"/>
    <w:pPr>
      <w:ind w:left="720"/>
      <w:contextualSpacing/>
    </w:pPr>
  </w:style>
  <w:style w:type="character" w:styleId="Hyperlink">
    <w:name w:val="Hyperlink"/>
    <w:uiPriority w:val="99"/>
    <w:unhideWhenUsed/>
    <w:rsid w:val="006D1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383695813?pwd=cjZWYkp6WmJobUMyU3FkbDM5eXVS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chass loughridge</dc:creator>
  <cp:lastModifiedBy>Linda Carroll</cp:lastModifiedBy>
  <cp:revision>4</cp:revision>
  <cp:lastPrinted>2020-12-04T20:20:00Z</cp:lastPrinted>
  <dcterms:created xsi:type="dcterms:W3CDTF">2020-12-04T19:06:00Z</dcterms:created>
  <dcterms:modified xsi:type="dcterms:W3CDTF">2020-12-04T20:23:00Z</dcterms:modified>
</cp:coreProperties>
</file>